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A" w:rsidRPr="00DB1B95" w:rsidRDefault="009D5EBC" w:rsidP="009D5EBC">
      <w:pPr>
        <w:tabs>
          <w:tab w:val="left" w:pos="7083"/>
        </w:tabs>
        <w:spacing w:after="0"/>
        <w:jc w:val="right"/>
        <w:rPr>
          <w:rFonts w:ascii="Times New Roman" w:hAnsi="Times New Roman" w:cs="Times New Roman"/>
        </w:rPr>
      </w:pPr>
      <w:r>
        <w:tab/>
      </w:r>
      <w:r w:rsidR="009C26CB">
        <w:rPr>
          <w:rFonts w:ascii="Times New Roman" w:hAnsi="Times New Roman" w:cs="Times New Roman"/>
        </w:rPr>
        <w:t>Приложение 2</w:t>
      </w:r>
    </w:p>
    <w:p w:rsidR="009D5EBC" w:rsidRPr="00DB1B95" w:rsidRDefault="009D5EBC" w:rsidP="00B75528">
      <w:pPr>
        <w:tabs>
          <w:tab w:val="left" w:pos="7083"/>
        </w:tabs>
        <w:spacing w:after="0"/>
        <w:jc w:val="right"/>
        <w:rPr>
          <w:rFonts w:ascii="Times New Roman" w:hAnsi="Times New Roman" w:cs="Times New Roman"/>
        </w:rPr>
      </w:pPr>
      <w:r w:rsidRPr="00DB1B95">
        <w:rPr>
          <w:rFonts w:ascii="Times New Roman" w:hAnsi="Times New Roman" w:cs="Times New Roman"/>
        </w:rPr>
        <w:t xml:space="preserve">к приказу Министерства </w:t>
      </w:r>
      <w:r w:rsidR="00EA183F">
        <w:rPr>
          <w:rFonts w:ascii="Times New Roman" w:hAnsi="Times New Roman" w:cs="Times New Roman"/>
        </w:rPr>
        <w:t>строительства</w:t>
      </w:r>
      <w:r w:rsidR="00EA183F">
        <w:rPr>
          <w:rFonts w:ascii="Times New Roman" w:hAnsi="Times New Roman" w:cs="Times New Roman"/>
        </w:rPr>
        <w:br/>
        <w:t xml:space="preserve"> и жилищно-коммунального хозяйства</w:t>
      </w:r>
    </w:p>
    <w:p w:rsidR="009D5EBC" w:rsidRPr="00DB1B95" w:rsidRDefault="009D5EBC" w:rsidP="009D5EBC">
      <w:pPr>
        <w:tabs>
          <w:tab w:val="left" w:pos="7083"/>
        </w:tabs>
        <w:spacing w:after="0"/>
        <w:jc w:val="right"/>
        <w:rPr>
          <w:rFonts w:ascii="Times New Roman" w:hAnsi="Times New Roman" w:cs="Times New Roman"/>
        </w:rPr>
      </w:pPr>
      <w:r w:rsidRPr="00DB1B95">
        <w:rPr>
          <w:rFonts w:ascii="Times New Roman" w:hAnsi="Times New Roman" w:cs="Times New Roman"/>
        </w:rPr>
        <w:t xml:space="preserve">Республики Хакасия </w:t>
      </w:r>
    </w:p>
    <w:p w:rsidR="009D5EBC" w:rsidRPr="00DB1B95" w:rsidRDefault="00EA183F" w:rsidP="009D5EBC">
      <w:pPr>
        <w:tabs>
          <w:tab w:val="left" w:pos="708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F3008">
        <w:rPr>
          <w:rFonts w:ascii="Times New Roman" w:hAnsi="Times New Roman" w:cs="Times New Roman"/>
        </w:rPr>
        <w:t>12.10.</w:t>
      </w:r>
      <w:r w:rsidR="00141698">
        <w:rPr>
          <w:rFonts w:ascii="Times New Roman" w:hAnsi="Times New Roman" w:cs="Times New Roman"/>
        </w:rPr>
        <w:t>2018</w:t>
      </w:r>
      <w:r w:rsidR="009D5EBC" w:rsidRPr="00DB1B95">
        <w:rPr>
          <w:rFonts w:ascii="Times New Roman" w:hAnsi="Times New Roman" w:cs="Times New Roman"/>
        </w:rPr>
        <w:t xml:space="preserve"> № </w:t>
      </w:r>
      <w:r w:rsidR="008F3008">
        <w:rPr>
          <w:rFonts w:ascii="Times New Roman" w:hAnsi="Times New Roman" w:cs="Times New Roman"/>
        </w:rPr>
        <w:t>090-451-п</w:t>
      </w:r>
      <w:bookmarkStart w:id="0" w:name="_GoBack"/>
      <w:bookmarkEnd w:id="0"/>
    </w:p>
    <w:p w:rsidR="002377A0" w:rsidRPr="00DB1B95" w:rsidRDefault="002377A0" w:rsidP="009D5EBC">
      <w:pPr>
        <w:tabs>
          <w:tab w:val="left" w:pos="4019"/>
        </w:tabs>
        <w:jc w:val="center"/>
        <w:rPr>
          <w:rFonts w:ascii="Times New Roman" w:hAnsi="Times New Roman" w:cs="Times New Roman"/>
        </w:rPr>
      </w:pPr>
    </w:p>
    <w:p w:rsidR="009F06D4" w:rsidRDefault="009F06D4" w:rsidP="009D5EBC">
      <w:pPr>
        <w:tabs>
          <w:tab w:val="left" w:pos="4019"/>
        </w:tabs>
        <w:jc w:val="center"/>
        <w:rPr>
          <w:rFonts w:ascii="Times New Roman" w:hAnsi="Times New Roman" w:cs="Times New Roman"/>
          <w:sz w:val="28"/>
          <w:szCs w:val="26"/>
        </w:rPr>
      </w:pPr>
      <w:r w:rsidRPr="009F06D4">
        <w:rPr>
          <w:rFonts w:ascii="Times New Roman" w:hAnsi="Times New Roman" w:cs="Times New Roman"/>
          <w:sz w:val="28"/>
          <w:szCs w:val="26"/>
        </w:rPr>
        <w:t xml:space="preserve">МЕТОДИЧЕСКИЕ РЕКОМЕНДАЦИИ </w:t>
      </w:r>
    </w:p>
    <w:p w:rsidR="009D5EBC" w:rsidRPr="00DB1B95" w:rsidRDefault="009F06D4" w:rsidP="009F06D4">
      <w:pPr>
        <w:tabs>
          <w:tab w:val="left" w:pos="401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F06D4">
        <w:rPr>
          <w:rFonts w:ascii="Times New Roman" w:hAnsi="Times New Roman" w:cs="Times New Roman"/>
          <w:sz w:val="28"/>
          <w:szCs w:val="26"/>
        </w:rPr>
        <w:t xml:space="preserve"> </w:t>
      </w:r>
      <w:r w:rsidRPr="009F06D4">
        <w:rPr>
          <w:rFonts w:ascii="Times New Roman" w:hAnsi="Times New Roman" w:cs="Times New Roman"/>
          <w:sz w:val="26"/>
          <w:szCs w:val="26"/>
        </w:rPr>
        <w:t xml:space="preserve">ПО СОСТАВЛЕНИЮ ЗАЯВКИ </w:t>
      </w:r>
      <w:r w:rsidR="009D5EBC" w:rsidRPr="00DB1B95">
        <w:rPr>
          <w:rFonts w:ascii="Times New Roman" w:hAnsi="Times New Roman" w:cs="Times New Roman"/>
          <w:sz w:val="26"/>
          <w:szCs w:val="26"/>
        </w:rPr>
        <w:t xml:space="preserve">НА УЧАСТИЕ В КОНКУРСНОМ ОТБОРЕ ГОРОДСКИХ ОКРУГОВ И МУНИЦИПАЛЬНЫХ РАЙОНОВ </w:t>
      </w:r>
      <w:r w:rsidR="004722A9">
        <w:rPr>
          <w:rFonts w:ascii="Times New Roman" w:hAnsi="Times New Roman" w:cs="Times New Roman"/>
          <w:sz w:val="26"/>
          <w:szCs w:val="26"/>
        </w:rPr>
        <w:br/>
      </w:r>
      <w:r w:rsidR="009D5EBC" w:rsidRPr="00DB1B95">
        <w:rPr>
          <w:rFonts w:ascii="Times New Roman" w:hAnsi="Times New Roman" w:cs="Times New Roman"/>
          <w:sz w:val="26"/>
          <w:szCs w:val="26"/>
        </w:rPr>
        <w:t xml:space="preserve">РЕСПУБЛИКИ ХАКАСИЯ ДЛЯ УЧАСТИЯ В РЕАЛИЗАЦИИ ПОДПРОГРАММЫ «ОБЕСПЕЧЕНИЕ ЖИЛЬЕМ МОЛОДЫХ СЕМЕЙ» </w:t>
      </w:r>
      <w:r>
        <w:rPr>
          <w:rFonts w:ascii="Times New Roman" w:hAnsi="Times New Roman" w:cs="Times New Roman"/>
          <w:sz w:val="26"/>
          <w:szCs w:val="26"/>
        </w:rPr>
        <w:br/>
      </w:r>
      <w:r w:rsidR="009D5EBC" w:rsidRPr="00DB1B95">
        <w:rPr>
          <w:rFonts w:ascii="Times New Roman" w:hAnsi="Times New Roman" w:cs="Times New Roman"/>
          <w:sz w:val="26"/>
          <w:szCs w:val="26"/>
        </w:rPr>
        <w:t xml:space="preserve">ГОСУДАРСТВЕННОЙ ПРОГРАММЫ РЕСПУБЛИКИ ХАКАСИЯ </w:t>
      </w:r>
      <w:r>
        <w:rPr>
          <w:rFonts w:ascii="Times New Roman" w:hAnsi="Times New Roman" w:cs="Times New Roman"/>
          <w:sz w:val="26"/>
          <w:szCs w:val="26"/>
        </w:rPr>
        <w:br/>
      </w:r>
      <w:r w:rsidR="009D5EBC" w:rsidRPr="00DB1B95">
        <w:rPr>
          <w:rFonts w:ascii="Times New Roman" w:hAnsi="Times New Roman" w:cs="Times New Roman"/>
          <w:sz w:val="26"/>
          <w:szCs w:val="26"/>
        </w:rPr>
        <w:t>«Ж</w:t>
      </w:r>
      <w:r w:rsidR="00141698">
        <w:rPr>
          <w:rFonts w:ascii="Times New Roman" w:hAnsi="Times New Roman" w:cs="Times New Roman"/>
          <w:sz w:val="26"/>
          <w:szCs w:val="26"/>
        </w:rPr>
        <w:t>ИЛИЩЕ (2016 – 2020 ГОДЫ)» В 2019</w:t>
      </w:r>
      <w:r w:rsidR="009D5EBC" w:rsidRPr="00DB1B95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953AE9" w:rsidRPr="00AB44D2" w:rsidRDefault="00953AE9" w:rsidP="00953AE9">
      <w:pPr>
        <w:pStyle w:val="a8"/>
        <w:numPr>
          <w:ilvl w:val="0"/>
          <w:numId w:val="2"/>
        </w:numPr>
        <w:shd w:val="clear" w:color="auto" w:fill="FFFFFF"/>
        <w:tabs>
          <w:tab w:val="left" w:pos="970"/>
        </w:tabs>
        <w:spacing w:line="298" w:lineRule="exact"/>
        <w:ind w:left="0" w:firstLine="426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proofErr w:type="gramStart"/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Настоящие методические рекомендации по составлению заявки на участие в конкурсном отборе городских округов и муниципальных районов  Республики Хакасия </w:t>
      </w:r>
      <w:r w:rsidR="00835E86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(далее - муниципальные образования) </w:t>
      </w:r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>для участия в реализации подпрограммы «Обеспечение жильем молодых семей» государственной программы Республики Хакасия  «Жилище (2016 – 2020 годы)», утвержденной постановлением Правительства Республики Хакасия от 27.10.2015 № 555</w:t>
      </w:r>
      <w:r w:rsidR="00150949">
        <w:rPr>
          <w:rFonts w:ascii="Times New Roman" w:hAnsi="Times New Roman" w:cs="Times New Roman"/>
          <w:color w:val="000000"/>
          <w:spacing w:val="-1"/>
          <w:sz w:val="26"/>
          <w:szCs w:val="26"/>
        </w:rPr>
        <w:t>,</w:t>
      </w:r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141698">
        <w:rPr>
          <w:rFonts w:ascii="Times New Roman" w:hAnsi="Times New Roman" w:cs="Times New Roman"/>
          <w:color w:val="000000"/>
          <w:spacing w:val="-1"/>
          <w:sz w:val="26"/>
          <w:szCs w:val="26"/>
        </w:rPr>
        <w:t>в 2019</w:t>
      </w:r>
      <w:r w:rsidR="00A04F6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году </w:t>
      </w:r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(далее - </w:t>
      </w:r>
      <w:r w:rsidR="00A04F67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Подпрограмма,</w:t>
      </w:r>
      <w:r w:rsidR="00A04F67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A04F6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конкурсный отбор), </w:t>
      </w:r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разработаны </w:t>
      </w:r>
      <w:r w:rsidR="00F657FC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соответствии с </w:t>
      </w:r>
      <w:r w:rsidR="00F21176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Правил</w:t>
      </w:r>
      <w:r w:rsidR="00F657FC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>ами</w:t>
      </w:r>
      <w:r w:rsidR="00F21176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предоставления и</w:t>
      </w:r>
      <w:proofErr w:type="gramEnd"/>
      <w:r w:rsidR="00F21176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BF7E70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>распределения</w:t>
      </w:r>
      <w:r w:rsidR="00F21176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субсидий </w:t>
      </w:r>
      <w:r w:rsidR="00A664B7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>из республиканского бюджета Республики Хакасия на мероприятия по обеспечению жильем молодых семей в рамках Подпрограммы, приведенных в разделе 5 постановления Правительства Республики Хакасия от 27.10.2015 № 555</w:t>
      </w:r>
      <w:r w:rsidR="00F657FC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(далее - Правила)</w:t>
      </w:r>
      <w:r w:rsidR="00150949">
        <w:rPr>
          <w:rFonts w:ascii="Times New Roman" w:hAnsi="Times New Roman" w:cs="Times New Roman"/>
          <w:color w:val="000000"/>
          <w:spacing w:val="-1"/>
          <w:sz w:val="26"/>
          <w:szCs w:val="26"/>
        </w:rPr>
        <w:t>,</w:t>
      </w:r>
      <w:r w:rsidR="00A664B7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D56479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>в рамках проведения конкурсного отбора</w:t>
      </w:r>
      <w:r w:rsidR="00835E86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="00D56479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AE1D84" w:rsidRPr="00AB44D2" w:rsidRDefault="00AE1D84" w:rsidP="00953AE9">
      <w:pPr>
        <w:pStyle w:val="a8"/>
        <w:numPr>
          <w:ilvl w:val="0"/>
          <w:numId w:val="2"/>
        </w:numPr>
        <w:shd w:val="clear" w:color="auto" w:fill="FFFFFF"/>
        <w:tabs>
          <w:tab w:val="left" w:pos="970"/>
        </w:tabs>
        <w:spacing w:line="298" w:lineRule="exact"/>
        <w:ind w:left="0" w:firstLine="426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Заявка на конкурсный отбор оформляется муниципальными образованиями</w:t>
      </w:r>
      <w:r w:rsidR="00835E86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по форме, утвержденной настоящим Приказом, согласно приложению 1 и предоставляется в Министерство строительства и жилищно-коммунального хозяйства Республики Хакасия в сроки, установленные подпунктом «а» пункта 4 настоящего Приказа. </w:t>
      </w:r>
    </w:p>
    <w:p w:rsidR="00653995" w:rsidRPr="00AB44D2" w:rsidRDefault="00653995" w:rsidP="00653995">
      <w:pPr>
        <w:pStyle w:val="a8"/>
        <w:numPr>
          <w:ilvl w:val="0"/>
          <w:numId w:val="2"/>
        </w:numPr>
        <w:shd w:val="clear" w:color="auto" w:fill="FFFFFF"/>
        <w:tabs>
          <w:tab w:val="left" w:pos="970"/>
        </w:tabs>
        <w:spacing w:line="298" w:lineRule="exact"/>
        <w:ind w:left="0" w:firstLine="426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Количес</w:t>
      </w:r>
      <w:r w:rsidR="00667D55">
        <w:rPr>
          <w:rFonts w:ascii="Times New Roman" w:hAnsi="Times New Roman" w:cs="Times New Roman"/>
          <w:color w:val="000000"/>
          <w:spacing w:val="-1"/>
          <w:sz w:val="26"/>
          <w:szCs w:val="26"/>
        </w:rPr>
        <w:t>тво молодых семей - участников П</w:t>
      </w:r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>одпрограммы, изъявивших желание получить социальную выплату для приобрете</w:t>
      </w:r>
      <w:r w:rsidR="00141698">
        <w:rPr>
          <w:rFonts w:ascii="Times New Roman" w:hAnsi="Times New Roman" w:cs="Times New Roman"/>
          <w:color w:val="000000"/>
          <w:spacing w:val="-1"/>
          <w:sz w:val="26"/>
          <w:szCs w:val="26"/>
        </w:rPr>
        <w:t>ния (строительства) жилья в 2019</w:t>
      </w:r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году</w:t>
      </w:r>
      <w:r w:rsidR="00150949">
        <w:rPr>
          <w:rFonts w:ascii="Times New Roman" w:hAnsi="Times New Roman" w:cs="Times New Roman"/>
          <w:color w:val="000000"/>
          <w:spacing w:val="-1"/>
          <w:sz w:val="26"/>
          <w:szCs w:val="26"/>
        </w:rPr>
        <w:t>,</w:t>
      </w:r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указывается в заявке на конкурсн</w:t>
      </w:r>
      <w:r w:rsidR="00357685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>ый отбор</w:t>
      </w:r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в соответствии со списком молодых семей - участников Подпрограммы, изъявивших желание по</w:t>
      </w:r>
      <w:r w:rsidR="00141698">
        <w:rPr>
          <w:rFonts w:ascii="Times New Roman" w:hAnsi="Times New Roman" w:cs="Times New Roman"/>
          <w:color w:val="000000"/>
          <w:spacing w:val="-1"/>
          <w:sz w:val="26"/>
          <w:szCs w:val="26"/>
        </w:rPr>
        <w:t>лучить социальную выплату в 2019</w:t>
      </w:r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году</w:t>
      </w:r>
      <w:r w:rsidR="00667D55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AE1D84" w:rsidRPr="00AB44D2" w:rsidRDefault="00F21176" w:rsidP="00953AE9">
      <w:pPr>
        <w:pStyle w:val="a8"/>
        <w:numPr>
          <w:ilvl w:val="0"/>
          <w:numId w:val="2"/>
        </w:numPr>
        <w:shd w:val="clear" w:color="auto" w:fill="FFFFFF"/>
        <w:tabs>
          <w:tab w:val="left" w:pos="970"/>
        </w:tabs>
        <w:spacing w:line="298" w:lineRule="exact"/>
        <w:ind w:left="0" w:firstLine="426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>К заявке на конкурсный отбор прилагаются следующие документы:</w:t>
      </w:r>
    </w:p>
    <w:p w:rsidR="00667D55" w:rsidRDefault="00667D55" w:rsidP="00E04A6E">
      <w:pPr>
        <w:pStyle w:val="a8"/>
        <w:numPr>
          <w:ilvl w:val="0"/>
          <w:numId w:val="3"/>
        </w:numPr>
        <w:shd w:val="clear" w:color="auto" w:fill="FFFFFF"/>
        <w:tabs>
          <w:tab w:val="left" w:pos="0"/>
        </w:tabs>
        <w:spacing w:line="298" w:lineRule="exact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список молодых семей - участников </w:t>
      </w:r>
      <w:r w:rsidRPr="00667D55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Подпрограммы, изъявивших желание по</w:t>
      </w:r>
      <w:r w:rsidR="00141698">
        <w:rPr>
          <w:rFonts w:ascii="Times New Roman" w:hAnsi="Times New Roman" w:cs="Times New Roman"/>
          <w:color w:val="000000"/>
          <w:spacing w:val="-1"/>
          <w:sz w:val="26"/>
          <w:szCs w:val="26"/>
        </w:rPr>
        <w:t>лучить социальную выплату в 2019</w:t>
      </w:r>
      <w:r w:rsidRPr="00667D5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году</w:t>
      </w:r>
      <w:r w:rsidR="00D751B3" w:rsidRPr="00D7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B3" w:rsidRPr="00D751B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(в случае, если внесены изменения в список, представленный муниципальным образованием </w:t>
      </w:r>
      <w:r w:rsidR="00D751B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ранее </w:t>
      </w:r>
      <w:r w:rsidR="00D751B3" w:rsidRPr="00D751B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Министерство строительства и жилищно-коммунального хозяйства Республики Хакасия в соответствии с </w:t>
      </w:r>
      <w:hyperlink r:id="rId8" w:history="1">
        <w:r w:rsidR="00150949">
          <w:rPr>
            <w:rStyle w:val="a9"/>
            <w:rFonts w:ascii="Times New Roman" w:hAnsi="Times New Roman" w:cs="Times New Roman"/>
            <w:color w:val="auto"/>
            <w:spacing w:val="-1"/>
            <w:sz w:val="26"/>
            <w:szCs w:val="26"/>
            <w:u w:val="none"/>
          </w:rPr>
          <w:t>24</w:t>
        </w:r>
      </w:hyperlink>
      <w:r w:rsidR="00D751B3" w:rsidRPr="00D751B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50949">
        <w:rPr>
          <w:rFonts w:ascii="Times New Roman" w:hAnsi="Times New Roman" w:cs="Times New Roman"/>
          <w:spacing w:val="-1"/>
          <w:sz w:val="26"/>
          <w:szCs w:val="26"/>
        </w:rPr>
        <w:t>Правил</w:t>
      </w:r>
      <w:r w:rsidR="00150949" w:rsidRPr="00150949">
        <w:rPr>
          <w:rFonts w:ascii="Times New Roman" w:hAnsi="Times New Roman" w:cs="Times New Roman"/>
          <w:spacing w:val="-1"/>
          <w:sz w:val="26"/>
          <w:szCs w:val="26"/>
        </w:rPr>
        <w:t xml:space="preserve"> предоставления молодым семьям социальных выплат на приобретение (строительство) жилья и их использования</w:t>
      </w:r>
      <w:r w:rsidR="00150949">
        <w:rPr>
          <w:rFonts w:ascii="Times New Roman" w:hAnsi="Times New Roman" w:cs="Times New Roman"/>
          <w:color w:val="000000"/>
          <w:spacing w:val="-1"/>
          <w:sz w:val="26"/>
          <w:szCs w:val="26"/>
        </w:rPr>
        <w:t>, утвержденных</w:t>
      </w:r>
      <w:r w:rsidR="00D751B3" w:rsidRPr="00D751B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Постановлением Правительства Российской Федерации от 17.12.2010  № 1050)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  <w:proofErr w:type="gramEnd"/>
    </w:p>
    <w:p w:rsidR="00653995" w:rsidRPr="00667D55" w:rsidRDefault="00F21176" w:rsidP="00E04A6E">
      <w:pPr>
        <w:pStyle w:val="a8"/>
        <w:numPr>
          <w:ilvl w:val="0"/>
          <w:numId w:val="3"/>
        </w:numPr>
        <w:shd w:val="clear" w:color="auto" w:fill="FFFFFF"/>
        <w:tabs>
          <w:tab w:val="left" w:pos="0"/>
        </w:tabs>
        <w:spacing w:line="298" w:lineRule="exact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заверенная в установленном порядке копия муниципальной целевой программы по обеспечению жильем молодых семей со сро</w:t>
      </w:r>
      <w:r w:rsidR="0000513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ком действия, в том </w:t>
      </w:r>
      <w:r w:rsidR="00141698"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>числе в 2019</w:t>
      </w:r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году. Согласно пункту 5.3.1. Правил </w:t>
      </w:r>
      <w:r w:rsidR="002429E7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одним </w:t>
      </w:r>
      <w:proofErr w:type="gramStart"/>
      <w:r w:rsidR="002429E7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>из условий</w:t>
      </w:r>
      <w:r w:rsidR="00A664B7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предоставления муниципальным образованиям субсидий</w:t>
      </w:r>
      <w:r w:rsidR="002429E7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из республиканск</w:t>
      </w:r>
      <w:r w:rsidR="0000513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ого бюджета Республики Хакасия </w:t>
      </w:r>
      <w:r w:rsidR="002429E7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бюджетам </w:t>
      </w:r>
      <w:r w:rsidR="002429E7" w:rsidRPr="00141698">
        <w:rPr>
          <w:rFonts w:ascii="Times New Roman" w:hAnsi="Times New Roman" w:cs="Times New Roman"/>
          <w:color w:val="000000"/>
          <w:spacing w:val="-1"/>
          <w:sz w:val="26"/>
          <w:szCs w:val="26"/>
        </w:rPr>
        <w:t>муниципальных образований на мероприятия по обеспечению жильем молодых семей в рамках</w:t>
      </w:r>
      <w:proofErr w:type="gramEnd"/>
      <w:r w:rsidR="002429E7" w:rsidRPr="001416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hyperlink r:id="rId9" w:history="1">
        <w:r w:rsidR="002429E7" w:rsidRPr="00141698">
          <w:rPr>
            <w:rFonts w:ascii="Times New Roman" w:hAnsi="Times New Roman" w:cs="Times New Roman"/>
            <w:color w:val="000000"/>
            <w:sz w:val="26"/>
            <w:szCs w:val="26"/>
          </w:rPr>
          <w:t>Подпрограммы</w:t>
        </w:r>
      </w:hyperlink>
      <w:r w:rsidR="002429E7" w:rsidRPr="001416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A664B7" w:rsidRPr="00141698">
        <w:rPr>
          <w:rFonts w:ascii="Times New Roman" w:hAnsi="Times New Roman" w:cs="Times New Roman"/>
          <w:color w:val="000000"/>
          <w:spacing w:val="-1"/>
          <w:sz w:val="26"/>
          <w:szCs w:val="26"/>
        </w:rPr>
        <w:t>является наличие муниципальной программы (подпрограммы) по обеспечению жильем молодых семей, предусматривающей предоставление социальных выплат</w:t>
      </w:r>
      <w:r w:rsidR="00A664B7" w:rsidRPr="00E04A6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молодым семьям в соответствии с условиями </w:t>
      </w:r>
      <w:hyperlink r:id="rId10" w:history="1">
        <w:r w:rsidR="00A664B7" w:rsidRPr="00E04A6E">
          <w:rPr>
            <w:rFonts w:ascii="Times New Roman" w:hAnsi="Times New Roman" w:cs="Times New Roman"/>
            <w:color w:val="000000"/>
            <w:spacing w:val="-1"/>
            <w:sz w:val="26"/>
            <w:szCs w:val="26"/>
          </w:rPr>
          <w:t>Подпрограммы</w:t>
        </w:r>
      </w:hyperlink>
      <w:r w:rsidR="00667D55" w:rsidRPr="00E04A6E"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F21176" w:rsidRPr="00AB44D2" w:rsidRDefault="00653995" w:rsidP="00E04A6E">
      <w:pPr>
        <w:pStyle w:val="a8"/>
        <w:numPr>
          <w:ilvl w:val="0"/>
          <w:numId w:val="3"/>
        </w:numPr>
        <w:shd w:val="clear" w:color="auto" w:fill="FFFFFF"/>
        <w:tabs>
          <w:tab w:val="left" w:pos="0"/>
        </w:tabs>
        <w:spacing w:line="298" w:lineRule="exact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E04A6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выписка из </w:t>
      </w:r>
      <w:r w:rsidR="0000513B" w:rsidRPr="00E04A6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проекта </w:t>
      </w:r>
      <w:r w:rsidR="00F657FC" w:rsidRPr="00E04A6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муниципального правового акта о бюджете, подтверждающая объем </w:t>
      </w:r>
      <w:r w:rsidR="00417E56">
        <w:rPr>
          <w:rFonts w:ascii="Times New Roman" w:hAnsi="Times New Roman" w:cs="Times New Roman"/>
          <w:color w:val="000000"/>
          <w:spacing w:val="-1"/>
          <w:sz w:val="26"/>
          <w:szCs w:val="26"/>
        </w:rPr>
        <w:t>бюджетных ассигнований</w:t>
      </w:r>
      <w:r w:rsidRPr="00E04A6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предусмотренных на финансирование муниципальной целевой программы по </w:t>
      </w:r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>обеспеч</w:t>
      </w:r>
      <w:r w:rsidR="00141698">
        <w:rPr>
          <w:rFonts w:ascii="Times New Roman" w:hAnsi="Times New Roman" w:cs="Times New Roman"/>
          <w:color w:val="000000"/>
          <w:spacing w:val="-1"/>
          <w:sz w:val="26"/>
          <w:szCs w:val="26"/>
        </w:rPr>
        <w:t>ению жильем молодых семей в 2019</w:t>
      </w:r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году</w:t>
      </w:r>
      <w:r w:rsidR="00150949">
        <w:rPr>
          <w:rFonts w:ascii="Times New Roman" w:hAnsi="Times New Roman" w:cs="Times New Roman"/>
          <w:color w:val="000000"/>
          <w:spacing w:val="-1"/>
          <w:sz w:val="26"/>
          <w:szCs w:val="26"/>
        </w:rPr>
        <w:t>,</w:t>
      </w:r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по форме согласно Приложению  к настоящим Методическим рекомендациям.</w:t>
      </w:r>
    </w:p>
    <w:p w:rsidR="00353801" w:rsidRPr="00AB44D2" w:rsidRDefault="00E81FF8" w:rsidP="00353801">
      <w:pPr>
        <w:pStyle w:val="a8"/>
        <w:numPr>
          <w:ilvl w:val="0"/>
          <w:numId w:val="2"/>
        </w:numPr>
        <w:shd w:val="clear" w:color="auto" w:fill="FFFFFF"/>
        <w:tabs>
          <w:tab w:val="left" w:pos="970"/>
        </w:tabs>
        <w:spacing w:line="298" w:lineRule="exac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>В</w:t>
      </w:r>
      <w:r w:rsidR="004722A9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ыписка из </w:t>
      </w:r>
      <w:r w:rsidR="0000513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проекта </w:t>
      </w:r>
      <w:r w:rsidR="004722A9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>муниципального правового акта о бюджете должна содержать конкретную информацию об объеме средств, предусмотренном на предост</w:t>
      </w:r>
      <w:r w:rsidR="00141698">
        <w:rPr>
          <w:rFonts w:ascii="Times New Roman" w:hAnsi="Times New Roman" w:cs="Times New Roman"/>
          <w:color w:val="000000"/>
          <w:spacing w:val="-1"/>
          <w:sz w:val="26"/>
          <w:szCs w:val="26"/>
        </w:rPr>
        <w:t>авление социальных выплат в 2019</w:t>
      </w:r>
      <w:r w:rsidR="004722A9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году. В случае если в бюджете муниципального образования по одному коду бюджетной классификации предусмотрены, в том числе, средства на исполнение принятых обязатель</w:t>
      </w:r>
      <w:proofErr w:type="gramStart"/>
      <w:r w:rsidR="004722A9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ств пр</w:t>
      </w:r>
      <w:proofErr w:type="gramEnd"/>
      <w:r w:rsidR="004722A9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>ошлых лет</w:t>
      </w:r>
      <w:r w:rsidR="00150949">
        <w:rPr>
          <w:rFonts w:ascii="Times New Roman" w:hAnsi="Times New Roman" w:cs="Times New Roman"/>
          <w:color w:val="000000"/>
          <w:spacing w:val="-1"/>
          <w:sz w:val="26"/>
          <w:szCs w:val="26"/>
        </w:rPr>
        <w:t>,</w:t>
      </w:r>
      <w:r w:rsidR="004722A9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при представлении выписки необходимо указать объемы средств, предусмотре</w:t>
      </w:r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>нные</w:t>
      </w:r>
      <w:r w:rsidR="004722A9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на указанные обязательства</w:t>
      </w:r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="004722A9"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ED68CE" w:rsidRPr="00AB44D2" w:rsidRDefault="00ED68CE" w:rsidP="00353801">
      <w:pPr>
        <w:pStyle w:val="a8"/>
        <w:numPr>
          <w:ilvl w:val="0"/>
          <w:numId w:val="2"/>
        </w:numPr>
        <w:shd w:val="clear" w:color="auto" w:fill="FFFFFF"/>
        <w:tabs>
          <w:tab w:val="left" w:pos="970"/>
        </w:tabs>
        <w:spacing w:line="298" w:lineRule="exac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Заявка на конкур</w:t>
      </w:r>
      <w:r w:rsidR="00417E56">
        <w:rPr>
          <w:rFonts w:ascii="Times New Roman" w:hAnsi="Times New Roman" w:cs="Times New Roman"/>
          <w:color w:val="000000"/>
          <w:spacing w:val="-1"/>
          <w:sz w:val="26"/>
          <w:szCs w:val="26"/>
        </w:rPr>
        <w:t>с</w:t>
      </w:r>
      <w:r w:rsidRPr="00AB44D2">
        <w:rPr>
          <w:rFonts w:ascii="Times New Roman" w:hAnsi="Times New Roman" w:cs="Times New Roman"/>
          <w:color w:val="000000"/>
          <w:spacing w:val="-1"/>
          <w:sz w:val="26"/>
          <w:szCs w:val="26"/>
        </w:rPr>
        <w:t>ный отбор представляется в Минстрой Хакасии на бумажном носителе с сопроводительным письмом, подписанным главой муниципального образования.</w:t>
      </w:r>
    </w:p>
    <w:p w:rsidR="00ED68CE" w:rsidRPr="001A7F81" w:rsidRDefault="00ED68CE" w:rsidP="001A7F81">
      <w:pPr>
        <w:shd w:val="clear" w:color="auto" w:fill="FFFFFF"/>
        <w:tabs>
          <w:tab w:val="left" w:pos="970"/>
        </w:tabs>
        <w:spacing w:line="298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377A0" w:rsidRPr="00AB44D2" w:rsidRDefault="002377A0" w:rsidP="002377A0">
      <w:pPr>
        <w:rPr>
          <w:rFonts w:ascii="Times New Roman" w:hAnsi="Times New Roman" w:cs="Times New Roman"/>
          <w:sz w:val="26"/>
          <w:szCs w:val="26"/>
        </w:rPr>
      </w:pPr>
    </w:p>
    <w:p w:rsidR="002377A0" w:rsidRPr="00AB44D2" w:rsidRDefault="002377A0" w:rsidP="002377A0">
      <w:pPr>
        <w:rPr>
          <w:rFonts w:ascii="Times New Roman" w:hAnsi="Times New Roman" w:cs="Times New Roman"/>
          <w:sz w:val="26"/>
          <w:szCs w:val="26"/>
        </w:rPr>
      </w:pPr>
    </w:p>
    <w:p w:rsidR="002377A0" w:rsidRPr="00DB1B95" w:rsidRDefault="002377A0" w:rsidP="002377A0">
      <w:pPr>
        <w:rPr>
          <w:rFonts w:ascii="Times New Roman" w:hAnsi="Times New Roman" w:cs="Times New Roman"/>
        </w:rPr>
      </w:pPr>
    </w:p>
    <w:p w:rsidR="002377A0" w:rsidRPr="00DB1B95" w:rsidRDefault="002377A0" w:rsidP="002377A0">
      <w:pPr>
        <w:rPr>
          <w:rFonts w:ascii="Times New Roman" w:hAnsi="Times New Roman" w:cs="Times New Roman"/>
        </w:rPr>
      </w:pPr>
    </w:p>
    <w:p w:rsidR="002377A0" w:rsidRPr="00DB1B95" w:rsidRDefault="002377A0" w:rsidP="002377A0">
      <w:pPr>
        <w:rPr>
          <w:rFonts w:ascii="Times New Roman" w:hAnsi="Times New Roman" w:cs="Times New Roman"/>
        </w:rPr>
      </w:pPr>
    </w:p>
    <w:sectPr w:rsidR="002377A0" w:rsidRPr="00DB1B95" w:rsidSect="002377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1D" w:rsidRDefault="00EF6D1D" w:rsidP="009D5EBC">
      <w:pPr>
        <w:spacing w:after="0" w:line="240" w:lineRule="auto"/>
      </w:pPr>
      <w:r>
        <w:separator/>
      </w:r>
    </w:p>
  </w:endnote>
  <w:endnote w:type="continuationSeparator" w:id="0">
    <w:p w:rsidR="00EF6D1D" w:rsidRDefault="00EF6D1D" w:rsidP="009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1D" w:rsidRDefault="00EF6D1D" w:rsidP="009D5EBC">
      <w:pPr>
        <w:spacing w:after="0" w:line="240" w:lineRule="auto"/>
      </w:pPr>
      <w:r>
        <w:separator/>
      </w:r>
    </w:p>
  </w:footnote>
  <w:footnote w:type="continuationSeparator" w:id="0">
    <w:p w:rsidR="00EF6D1D" w:rsidRDefault="00EF6D1D" w:rsidP="009D5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9ED"/>
    <w:multiLevelType w:val="hybridMultilevel"/>
    <w:tmpl w:val="9C9A27CA"/>
    <w:lvl w:ilvl="0" w:tplc="E92A735E">
      <w:start w:val="1"/>
      <w:numFmt w:val="bullet"/>
      <w:lvlText w:val=""/>
      <w:lvlJc w:val="righ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42D52D67"/>
    <w:multiLevelType w:val="hybridMultilevel"/>
    <w:tmpl w:val="1050192E"/>
    <w:lvl w:ilvl="0" w:tplc="416E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42286A"/>
    <w:multiLevelType w:val="hybridMultilevel"/>
    <w:tmpl w:val="554A7040"/>
    <w:lvl w:ilvl="0" w:tplc="8EDC0A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EBC"/>
    <w:rsid w:val="0000513B"/>
    <w:rsid w:val="000076A3"/>
    <w:rsid w:val="00012EF4"/>
    <w:rsid w:val="000201A3"/>
    <w:rsid w:val="000210D0"/>
    <w:rsid w:val="00024581"/>
    <w:rsid w:val="000252B5"/>
    <w:rsid w:val="00027769"/>
    <w:rsid w:val="000300F4"/>
    <w:rsid w:val="00032BAB"/>
    <w:rsid w:val="00037324"/>
    <w:rsid w:val="00041787"/>
    <w:rsid w:val="00043800"/>
    <w:rsid w:val="00045A69"/>
    <w:rsid w:val="00052385"/>
    <w:rsid w:val="00053F4D"/>
    <w:rsid w:val="00056D7E"/>
    <w:rsid w:val="0005732E"/>
    <w:rsid w:val="000610B1"/>
    <w:rsid w:val="00061A82"/>
    <w:rsid w:val="00064CB1"/>
    <w:rsid w:val="0006500D"/>
    <w:rsid w:val="00065AB7"/>
    <w:rsid w:val="00066F7B"/>
    <w:rsid w:val="0006736D"/>
    <w:rsid w:val="00067AB9"/>
    <w:rsid w:val="00077081"/>
    <w:rsid w:val="0009445D"/>
    <w:rsid w:val="00094AF4"/>
    <w:rsid w:val="0009524E"/>
    <w:rsid w:val="00095A00"/>
    <w:rsid w:val="000972DF"/>
    <w:rsid w:val="000A1F4A"/>
    <w:rsid w:val="000A2878"/>
    <w:rsid w:val="000A464A"/>
    <w:rsid w:val="000B0FE5"/>
    <w:rsid w:val="000B4D38"/>
    <w:rsid w:val="000B7A8E"/>
    <w:rsid w:val="000C0EF5"/>
    <w:rsid w:val="000C152D"/>
    <w:rsid w:val="000C4868"/>
    <w:rsid w:val="000C7A09"/>
    <w:rsid w:val="000D192A"/>
    <w:rsid w:val="000D324C"/>
    <w:rsid w:val="000D358C"/>
    <w:rsid w:val="000D6821"/>
    <w:rsid w:val="000E0330"/>
    <w:rsid w:val="000E1121"/>
    <w:rsid w:val="000E1B45"/>
    <w:rsid w:val="000E2318"/>
    <w:rsid w:val="000E3423"/>
    <w:rsid w:val="000F07BD"/>
    <w:rsid w:val="000F5E52"/>
    <w:rsid w:val="000F6CA8"/>
    <w:rsid w:val="0010026C"/>
    <w:rsid w:val="00100354"/>
    <w:rsid w:val="001050C5"/>
    <w:rsid w:val="00105591"/>
    <w:rsid w:val="00111474"/>
    <w:rsid w:val="001121CE"/>
    <w:rsid w:val="00115B42"/>
    <w:rsid w:val="001160B4"/>
    <w:rsid w:val="001166FF"/>
    <w:rsid w:val="00130025"/>
    <w:rsid w:val="001317A2"/>
    <w:rsid w:val="001323CC"/>
    <w:rsid w:val="00135907"/>
    <w:rsid w:val="00136B63"/>
    <w:rsid w:val="001402EE"/>
    <w:rsid w:val="00141698"/>
    <w:rsid w:val="00141F7B"/>
    <w:rsid w:val="0014293F"/>
    <w:rsid w:val="001450D6"/>
    <w:rsid w:val="00145CA5"/>
    <w:rsid w:val="00146C66"/>
    <w:rsid w:val="00146EBD"/>
    <w:rsid w:val="00150949"/>
    <w:rsid w:val="001521C4"/>
    <w:rsid w:val="001526D1"/>
    <w:rsid w:val="00152E79"/>
    <w:rsid w:val="00153DB7"/>
    <w:rsid w:val="00161E78"/>
    <w:rsid w:val="00163A23"/>
    <w:rsid w:val="00165279"/>
    <w:rsid w:val="00170421"/>
    <w:rsid w:val="00174AE7"/>
    <w:rsid w:val="00176B1C"/>
    <w:rsid w:val="00180684"/>
    <w:rsid w:val="00184D4E"/>
    <w:rsid w:val="00185639"/>
    <w:rsid w:val="00185919"/>
    <w:rsid w:val="00190146"/>
    <w:rsid w:val="00192094"/>
    <w:rsid w:val="00192932"/>
    <w:rsid w:val="001949CB"/>
    <w:rsid w:val="00194B13"/>
    <w:rsid w:val="001A2FBE"/>
    <w:rsid w:val="001A3867"/>
    <w:rsid w:val="001A7F81"/>
    <w:rsid w:val="001B57A3"/>
    <w:rsid w:val="001B5950"/>
    <w:rsid w:val="001B6025"/>
    <w:rsid w:val="001B64FF"/>
    <w:rsid w:val="001B6A87"/>
    <w:rsid w:val="001C2775"/>
    <w:rsid w:val="001C53D3"/>
    <w:rsid w:val="001C621C"/>
    <w:rsid w:val="001C7A57"/>
    <w:rsid w:val="001E1191"/>
    <w:rsid w:val="001E2FFD"/>
    <w:rsid w:val="001F0E87"/>
    <w:rsid w:val="001F201D"/>
    <w:rsid w:val="001F4FAC"/>
    <w:rsid w:val="001F609E"/>
    <w:rsid w:val="0020094B"/>
    <w:rsid w:val="0020113E"/>
    <w:rsid w:val="00211B04"/>
    <w:rsid w:val="00212A91"/>
    <w:rsid w:val="00214CD9"/>
    <w:rsid w:val="002160AE"/>
    <w:rsid w:val="002212B6"/>
    <w:rsid w:val="002212C2"/>
    <w:rsid w:val="00221F15"/>
    <w:rsid w:val="0022281F"/>
    <w:rsid w:val="00224424"/>
    <w:rsid w:val="002310DE"/>
    <w:rsid w:val="002347BB"/>
    <w:rsid w:val="002350CD"/>
    <w:rsid w:val="00236813"/>
    <w:rsid w:val="002376B0"/>
    <w:rsid w:val="002377A0"/>
    <w:rsid w:val="002429E7"/>
    <w:rsid w:val="00245F29"/>
    <w:rsid w:val="002517B0"/>
    <w:rsid w:val="002563B7"/>
    <w:rsid w:val="00262924"/>
    <w:rsid w:val="00262D22"/>
    <w:rsid w:val="00262FF2"/>
    <w:rsid w:val="00266041"/>
    <w:rsid w:val="00270AAB"/>
    <w:rsid w:val="002748E5"/>
    <w:rsid w:val="00274B0E"/>
    <w:rsid w:val="00277D91"/>
    <w:rsid w:val="00281B14"/>
    <w:rsid w:val="002859D3"/>
    <w:rsid w:val="002865D2"/>
    <w:rsid w:val="002900A0"/>
    <w:rsid w:val="0029071F"/>
    <w:rsid w:val="00291C2B"/>
    <w:rsid w:val="00295D07"/>
    <w:rsid w:val="002972D1"/>
    <w:rsid w:val="002973F5"/>
    <w:rsid w:val="002A1D3A"/>
    <w:rsid w:val="002A347B"/>
    <w:rsid w:val="002A6029"/>
    <w:rsid w:val="002A7A4B"/>
    <w:rsid w:val="002B2C81"/>
    <w:rsid w:val="002B7E58"/>
    <w:rsid w:val="002C0C6D"/>
    <w:rsid w:val="002C4D9D"/>
    <w:rsid w:val="002D0858"/>
    <w:rsid w:val="002D195A"/>
    <w:rsid w:val="002D3D85"/>
    <w:rsid w:val="002D50DB"/>
    <w:rsid w:val="002D5DF0"/>
    <w:rsid w:val="002D7D3D"/>
    <w:rsid w:val="002E1643"/>
    <w:rsid w:val="002E18DC"/>
    <w:rsid w:val="002E63A3"/>
    <w:rsid w:val="002E6606"/>
    <w:rsid w:val="002F2A48"/>
    <w:rsid w:val="002F41AB"/>
    <w:rsid w:val="0030003F"/>
    <w:rsid w:val="00300B55"/>
    <w:rsid w:val="003057C4"/>
    <w:rsid w:val="00313AD9"/>
    <w:rsid w:val="00313C44"/>
    <w:rsid w:val="0031475A"/>
    <w:rsid w:val="00314AB3"/>
    <w:rsid w:val="003203B8"/>
    <w:rsid w:val="00321EB6"/>
    <w:rsid w:val="00321EE1"/>
    <w:rsid w:val="00323927"/>
    <w:rsid w:val="00324B6A"/>
    <w:rsid w:val="00327D6B"/>
    <w:rsid w:val="00331429"/>
    <w:rsid w:val="00332FBA"/>
    <w:rsid w:val="00336883"/>
    <w:rsid w:val="00340BB2"/>
    <w:rsid w:val="0034128C"/>
    <w:rsid w:val="00342328"/>
    <w:rsid w:val="00347CCB"/>
    <w:rsid w:val="00350544"/>
    <w:rsid w:val="0035188F"/>
    <w:rsid w:val="00353801"/>
    <w:rsid w:val="003547FB"/>
    <w:rsid w:val="00357685"/>
    <w:rsid w:val="0036059A"/>
    <w:rsid w:val="00366F50"/>
    <w:rsid w:val="00367CC6"/>
    <w:rsid w:val="003726A5"/>
    <w:rsid w:val="0038251F"/>
    <w:rsid w:val="00382633"/>
    <w:rsid w:val="00385168"/>
    <w:rsid w:val="003857E1"/>
    <w:rsid w:val="00390392"/>
    <w:rsid w:val="003935D6"/>
    <w:rsid w:val="0039569B"/>
    <w:rsid w:val="003A1C83"/>
    <w:rsid w:val="003A2CAB"/>
    <w:rsid w:val="003A43E2"/>
    <w:rsid w:val="003A520E"/>
    <w:rsid w:val="003A64A0"/>
    <w:rsid w:val="003B044E"/>
    <w:rsid w:val="003B31B0"/>
    <w:rsid w:val="003B431D"/>
    <w:rsid w:val="003C15A5"/>
    <w:rsid w:val="003C1A9B"/>
    <w:rsid w:val="003C1B96"/>
    <w:rsid w:val="003C537E"/>
    <w:rsid w:val="003C6ECE"/>
    <w:rsid w:val="003C72AE"/>
    <w:rsid w:val="003D0C60"/>
    <w:rsid w:val="003D5E38"/>
    <w:rsid w:val="003E1C2D"/>
    <w:rsid w:val="003E5226"/>
    <w:rsid w:val="003E674B"/>
    <w:rsid w:val="003E6ADF"/>
    <w:rsid w:val="003F2391"/>
    <w:rsid w:val="003F403E"/>
    <w:rsid w:val="003F567D"/>
    <w:rsid w:val="0040224F"/>
    <w:rsid w:val="00404E7B"/>
    <w:rsid w:val="00410644"/>
    <w:rsid w:val="00414D71"/>
    <w:rsid w:val="004179C7"/>
    <w:rsid w:val="00417E56"/>
    <w:rsid w:val="0042448E"/>
    <w:rsid w:val="00425D1F"/>
    <w:rsid w:val="00427A20"/>
    <w:rsid w:val="00430563"/>
    <w:rsid w:val="004341DF"/>
    <w:rsid w:val="00435D5D"/>
    <w:rsid w:val="00437390"/>
    <w:rsid w:val="00437C2F"/>
    <w:rsid w:val="004434B4"/>
    <w:rsid w:val="004455A9"/>
    <w:rsid w:val="0045145A"/>
    <w:rsid w:val="00451900"/>
    <w:rsid w:val="004530D6"/>
    <w:rsid w:val="0045537F"/>
    <w:rsid w:val="004648C6"/>
    <w:rsid w:val="0046733B"/>
    <w:rsid w:val="004722A9"/>
    <w:rsid w:val="00473B71"/>
    <w:rsid w:val="00474318"/>
    <w:rsid w:val="00474CB6"/>
    <w:rsid w:val="00481586"/>
    <w:rsid w:val="00486FDE"/>
    <w:rsid w:val="004938A3"/>
    <w:rsid w:val="004964B9"/>
    <w:rsid w:val="004A26BB"/>
    <w:rsid w:val="004A3D69"/>
    <w:rsid w:val="004A4773"/>
    <w:rsid w:val="004B36FA"/>
    <w:rsid w:val="004C25F8"/>
    <w:rsid w:val="004C4452"/>
    <w:rsid w:val="004C46F0"/>
    <w:rsid w:val="004C4BFF"/>
    <w:rsid w:val="004C6250"/>
    <w:rsid w:val="004D2521"/>
    <w:rsid w:val="004D3900"/>
    <w:rsid w:val="004D5F8F"/>
    <w:rsid w:val="004E2634"/>
    <w:rsid w:val="004E6288"/>
    <w:rsid w:val="004F1BBA"/>
    <w:rsid w:val="004F2966"/>
    <w:rsid w:val="004F4325"/>
    <w:rsid w:val="004F4AAD"/>
    <w:rsid w:val="004F7521"/>
    <w:rsid w:val="004F7C63"/>
    <w:rsid w:val="004F7DB5"/>
    <w:rsid w:val="00502180"/>
    <w:rsid w:val="005021CB"/>
    <w:rsid w:val="0050344B"/>
    <w:rsid w:val="00506B99"/>
    <w:rsid w:val="00507888"/>
    <w:rsid w:val="00507E0C"/>
    <w:rsid w:val="00515579"/>
    <w:rsid w:val="005157BB"/>
    <w:rsid w:val="005175D7"/>
    <w:rsid w:val="00527525"/>
    <w:rsid w:val="00532973"/>
    <w:rsid w:val="00533260"/>
    <w:rsid w:val="00533783"/>
    <w:rsid w:val="00537F4E"/>
    <w:rsid w:val="00540439"/>
    <w:rsid w:val="00540B22"/>
    <w:rsid w:val="00542D17"/>
    <w:rsid w:val="005461DF"/>
    <w:rsid w:val="0055174F"/>
    <w:rsid w:val="005559AD"/>
    <w:rsid w:val="005563EA"/>
    <w:rsid w:val="005573CC"/>
    <w:rsid w:val="00560E07"/>
    <w:rsid w:val="00567525"/>
    <w:rsid w:val="0057151B"/>
    <w:rsid w:val="0057207C"/>
    <w:rsid w:val="005723D3"/>
    <w:rsid w:val="00575C57"/>
    <w:rsid w:val="00575F53"/>
    <w:rsid w:val="00576BF0"/>
    <w:rsid w:val="005822B4"/>
    <w:rsid w:val="00583621"/>
    <w:rsid w:val="0058472A"/>
    <w:rsid w:val="00584980"/>
    <w:rsid w:val="0058621F"/>
    <w:rsid w:val="00586A78"/>
    <w:rsid w:val="00592946"/>
    <w:rsid w:val="00593B59"/>
    <w:rsid w:val="00597CCE"/>
    <w:rsid w:val="005A3A9F"/>
    <w:rsid w:val="005A7C5A"/>
    <w:rsid w:val="005B0D11"/>
    <w:rsid w:val="005B15AF"/>
    <w:rsid w:val="005B3C51"/>
    <w:rsid w:val="005B4C77"/>
    <w:rsid w:val="005B5235"/>
    <w:rsid w:val="005B6BFF"/>
    <w:rsid w:val="005B7112"/>
    <w:rsid w:val="005C35A8"/>
    <w:rsid w:val="005C5567"/>
    <w:rsid w:val="005C5C2F"/>
    <w:rsid w:val="005C7287"/>
    <w:rsid w:val="005C7D0B"/>
    <w:rsid w:val="005D3E2E"/>
    <w:rsid w:val="005D47FE"/>
    <w:rsid w:val="005D6308"/>
    <w:rsid w:val="005E1548"/>
    <w:rsid w:val="005E1E7A"/>
    <w:rsid w:val="005E2DDE"/>
    <w:rsid w:val="005E5207"/>
    <w:rsid w:val="005E6B52"/>
    <w:rsid w:val="005E6F42"/>
    <w:rsid w:val="005F1B29"/>
    <w:rsid w:val="005F6E5A"/>
    <w:rsid w:val="00600820"/>
    <w:rsid w:val="00601608"/>
    <w:rsid w:val="00601B02"/>
    <w:rsid w:val="006030D3"/>
    <w:rsid w:val="00605703"/>
    <w:rsid w:val="00606942"/>
    <w:rsid w:val="00611A5A"/>
    <w:rsid w:val="0061205C"/>
    <w:rsid w:val="00616672"/>
    <w:rsid w:val="006172BA"/>
    <w:rsid w:val="006175BA"/>
    <w:rsid w:val="006179F4"/>
    <w:rsid w:val="00617A07"/>
    <w:rsid w:val="006220D3"/>
    <w:rsid w:val="006227C4"/>
    <w:rsid w:val="0062404B"/>
    <w:rsid w:val="00624201"/>
    <w:rsid w:val="006265F5"/>
    <w:rsid w:val="0063105C"/>
    <w:rsid w:val="0063120C"/>
    <w:rsid w:val="006325FA"/>
    <w:rsid w:val="0063262E"/>
    <w:rsid w:val="006346D6"/>
    <w:rsid w:val="00636C84"/>
    <w:rsid w:val="00640850"/>
    <w:rsid w:val="00641451"/>
    <w:rsid w:val="006424CD"/>
    <w:rsid w:val="00643329"/>
    <w:rsid w:val="00643AA8"/>
    <w:rsid w:val="00643E6D"/>
    <w:rsid w:val="00645377"/>
    <w:rsid w:val="00646510"/>
    <w:rsid w:val="00646D9D"/>
    <w:rsid w:val="00646FCC"/>
    <w:rsid w:val="00647366"/>
    <w:rsid w:val="0065086C"/>
    <w:rsid w:val="00653995"/>
    <w:rsid w:val="00656697"/>
    <w:rsid w:val="00657F4F"/>
    <w:rsid w:val="00660AF4"/>
    <w:rsid w:val="00662979"/>
    <w:rsid w:val="00665443"/>
    <w:rsid w:val="0066578F"/>
    <w:rsid w:val="00667D55"/>
    <w:rsid w:val="006721F0"/>
    <w:rsid w:val="00683A41"/>
    <w:rsid w:val="006873EC"/>
    <w:rsid w:val="00690A90"/>
    <w:rsid w:val="00690C76"/>
    <w:rsid w:val="006914EF"/>
    <w:rsid w:val="00695C7D"/>
    <w:rsid w:val="0069624A"/>
    <w:rsid w:val="006A1654"/>
    <w:rsid w:val="006A21A3"/>
    <w:rsid w:val="006A4580"/>
    <w:rsid w:val="006A4B6A"/>
    <w:rsid w:val="006A56BA"/>
    <w:rsid w:val="006A7985"/>
    <w:rsid w:val="006B1F55"/>
    <w:rsid w:val="006B2E29"/>
    <w:rsid w:val="006B38C5"/>
    <w:rsid w:val="006B44F1"/>
    <w:rsid w:val="006B5AD4"/>
    <w:rsid w:val="006C073F"/>
    <w:rsid w:val="006C45EF"/>
    <w:rsid w:val="006D0D68"/>
    <w:rsid w:val="006D0DB6"/>
    <w:rsid w:val="006D4007"/>
    <w:rsid w:val="006D69F0"/>
    <w:rsid w:val="006D7AA9"/>
    <w:rsid w:val="006E310D"/>
    <w:rsid w:val="006E468F"/>
    <w:rsid w:val="006E607B"/>
    <w:rsid w:val="006F0245"/>
    <w:rsid w:val="006F3786"/>
    <w:rsid w:val="006F3EB7"/>
    <w:rsid w:val="006F4BF3"/>
    <w:rsid w:val="006F4F57"/>
    <w:rsid w:val="006F5391"/>
    <w:rsid w:val="006F613E"/>
    <w:rsid w:val="0070085F"/>
    <w:rsid w:val="00701ECC"/>
    <w:rsid w:val="007056BD"/>
    <w:rsid w:val="0070732E"/>
    <w:rsid w:val="00712618"/>
    <w:rsid w:val="0071546A"/>
    <w:rsid w:val="007165F3"/>
    <w:rsid w:val="0071666F"/>
    <w:rsid w:val="00717A28"/>
    <w:rsid w:val="00722C17"/>
    <w:rsid w:val="00732966"/>
    <w:rsid w:val="0073356F"/>
    <w:rsid w:val="00733948"/>
    <w:rsid w:val="00736999"/>
    <w:rsid w:val="00737C03"/>
    <w:rsid w:val="00742B87"/>
    <w:rsid w:val="00744021"/>
    <w:rsid w:val="00750A4E"/>
    <w:rsid w:val="0075151D"/>
    <w:rsid w:val="00753296"/>
    <w:rsid w:val="007552A7"/>
    <w:rsid w:val="0075623E"/>
    <w:rsid w:val="00760C8A"/>
    <w:rsid w:val="00760DC1"/>
    <w:rsid w:val="00760E54"/>
    <w:rsid w:val="007611CA"/>
    <w:rsid w:val="00771F18"/>
    <w:rsid w:val="00772D5A"/>
    <w:rsid w:val="00774E64"/>
    <w:rsid w:val="00777095"/>
    <w:rsid w:val="00783604"/>
    <w:rsid w:val="00784956"/>
    <w:rsid w:val="00786A22"/>
    <w:rsid w:val="0078737F"/>
    <w:rsid w:val="00791A19"/>
    <w:rsid w:val="007923E5"/>
    <w:rsid w:val="007942E3"/>
    <w:rsid w:val="00796026"/>
    <w:rsid w:val="007A43B6"/>
    <w:rsid w:val="007A59B0"/>
    <w:rsid w:val="007B03CB"/>
    <w:rsid w:val="007B60F6"/>
    <w:rsid w:val="007B680A"/>
    <w:rsid w:val="007C04AF"/>
    <w:rsid w:val="007C2AD2"/>
    <w:rsid w:val="007C4275"/>
    <w:rsid w:val="007C6CE3"/>
    <w:rsid w:val="007D0FA6"/>
    <w:rsid w:val="007D4A94"/>
    <w:rsid w:val="007D66C4"/>
    <w:rsid w:val="007D7037"/>
    <w:rsid w:val="007E1660"/>
    <w:rsid w:val="007E1BB8"/>
    <w:rsid w:val="007E257D"/>
    <w:rsid w:val="007E784D"/>
    <w:rsid w:val="007E7984"/>
    <w:rsid w:val="007F2703"/>
    <w:rsid w:val="007F4EF4"/>
    <w:rsid w:val="007F7A21"/>
    <w:rsid w:val="008013D1"/>
    <w:rsid w:val="008038A9"/>
    <w:rsid w:val="008076D3"/>
    <w:rsid w:val="00807AE7"/>
    <w:rsid w:val="00810113"/>
    <w:rsid w:val="008123BD"/>
    <w:rsid w:val="008129AE"/>
    <w:rsid w:val="00814149"/>
    <w:rsid w:val="00815121"/>
    <w:rsid w:val="00822F2E"/>
    <w:rsid w:val="008242DC"/>
    <w:rsid w:val="00825009"/>
    <w:rsid w:val="00831633"/>
    <w:rsid w:val="008343FF"/>
    <w:rsid w:val="00835E86"/>
    <w:rsid w:val="00840CBB"/>
    <w:rsid w:val="00841628"/>
    <w:rsid w:val="00845412"/>
    <w:rsid w:val="00851513"/>
    <w:rsid w:val="008575C5"/>
    <w:rsid w:val="00860673"/>
    <w:rsid w:val="00871909"/>
    <w:rsid w:val="008728E7"/>
    <w:rsid w:val="00874070"/>
    <w:rsid w:val="0087586F"/>
    <w:rsid w:val="00875ABE"/>
    <w:rsid w:val="00880546"/>
    <w:rsid w:val="00882D0C"/>
    <w:rsid w:val="00885F66"/>
    <w:rsid w:val="00887A32"/>
    <w:rsid w:val="008910A2"/>
    <w:rsid w:val="00891EDC"/>
    <w:rsid w:val="00893973"/>
    <w:rsid w:val="008941FE"/>
    <w:rsid w:val="0089624A"/>
    <w:rsid w:val="008A0B5E"/>
    <w:rsid w:val="008A7007"/>
    <w:rsid w:val="008B608D"/>
    <w:rsid w:val="008B6416"/>
    <w:rsid w:val="008B68BB"/>
    <w:rsid w:val="008C13B6"/>
    <w:rsid w:val="008C398C"/>
    <w:rsid w:val="008C4CD2"/>
    <w:rsid w:val="008D2734"/>
    <w:rsid w:val="008D30AB"/>
    <w:rsid w:val="008D51E5"/>
    <w:rsid w:val="008D61D3"/>
    <w:rsid w:val="008D78AB"/>
    <w:rsid w:val="008E4533"/>
    <w:rsid w:val="008E4A75"/>
    <w:rsid w:val="008E4F84"/>
    <w:rsid w:val="008E5503"/>
    <w:rsid w:val="008E64F2"/>
    <w:rsid w:val="008E729E"/>
    <w:rsid w:val="008F2969"/>
    <w:rsid w:val="008F2D5F"/>
    <w:rsid w:val="008F3008"/>
    <w:rsid w:val="008F5DFF"/>
    <w:rsid w:val="008F6E6C"/>
    <w:rsid w:val="008F7AFF"/>
    <w:rsid w:val="00901F33"/>
    <w:rsid w:val="0090323E"/>
    <w:rsid w:val="0090372A"/>
    <w:rsid w:val="00906C6C"/>
    <w:rsid w:val="00907559"/>
    <w:rsid w:val="009129D0"/>
    <w:rsid w:val="009131A6"/>
    <w:rsid w:val="00913448"/>
    <w:rsid w:val="00915053"/>
    <w:rsid w:val="00921107"/>
    <w:rsid w:val="00921B05"/>
    <w:rsid w:val="00921B4D"/>
    <w:rsid w:val="00922541"/>
    <w:rsid w:val="009226A4"/>
    <w:rsid w:val="00924C59"/>
    <w:rsid w:val="00926DB9"/>
    <w:rsid w:val="00930423"/>
    <w:rsid w:val="009333C3"/>
    <w:rsid w:val="00934057"/>
    <w:rsid w:val="0093489D"/>
    <w:rsid w:val="0093533B"/>
    <w:rsid w:val="0093671B"/>
    <w:rsid w:val="00937812"/>
    <w:rsid w:val="00940964"/>
    <w:rsid w:val="009412BE"/>
    <w:rsid w:val="00941D1A"/>
    <w:rsid w:val="0094655D"/>
    <w:rsid w:val="009508B1"/>
    <w:rsid w:val="00953906"/>
    <w:rsid w:val="00953AE9"/>
    <w:rsid w:val="00954C60"/>
    <w:rsid w:val="00955B65"/>
    <w:rsid w:val="0096364B"/>
    <w:rsid w:val="00963B0E"/>
    <w:rsid w:val="009647F7"/>
    <w:rsid w:val="00971FD1"/>
    <w:rsid w:val="009741C6"/>
    <w:rsid w:val="009750E5"/>
    <w:rsid w:val="009753F5"/>
    <w:rsid w:val="00975AE9"/>
    <w:rsid w:val="0099086E"/>
    <w:rsid w:val="00991BEE"/>
    <w:rsid w:val="0099224E"/>
    <w:rsid w:val="009931F8"/>
    <w:rsid w:val="009A1688"/>
    <w:rsid w:val="009A2D77"/>
    <w:rsid w:val="009A2E47"/>
    <w:rsid w:val="009A522F"/>
    <w:rsid w:val="009B44BA"/>
    <w:rsid w:val="009B52CC"/>
    <w:rsid w:val="009B787C"/>
    <w:rsid w:val="009B7B4B"/>
    <w:rsid w:val="009C26CB"/>
    <w:rsid w:val="009C66C3"/>
    <w:rsid w:val="009D050C"/>
    <w:rsid w:val="009D0E11"/>
    <w:rsid w:val="009D4C8D"/>
    <w:rsid w:val="009D5EBC"/>
    <w:rsid w:val="009D78F4"/>
    <w:rsid w:val="009D7FD4"/>
    <w:rsid w:val="009E1DBF"/>
    <w:rsid w:val="009E492D"/>
    <w:rsid w:val="009E4DFC"/>
    <w:rsid w:val="009E7699"/>
    <w:rsid w:val="009F06D4"/>
    <w:rsid w:val="009F08F7"/>
    <w:rsid w:val="009F5059"/>
    <w:rsid w:val="00A01817"/>
    <w:rsid w:val="00A018E2"/>
    <w:rsid w:val="00A04D8F"/>
    <w:rsid w:val="00A04F67"/>
    <w:rsid w:val="00A05FC4"/>
    <w:rsid w:val="00A10232"/>
    <w:rsid w:val="00A104D5"/>
    <w:rsid w:val="00A1203D"/>
    <w:rsid w:val="00A2199F"/>
    <w:rsid w:val="00A2242F"/>
    <w:rsid w:val="00A2426C"/>
    <w:rsid w:val="00A24823"/>
    <w:rsid w:val="00A24C8E"/>
    <w:rsid w:val="00A25040"/>
    <w:rsid w:val="00A2576D"/>
    <w:rsid w:val="00A2594F"/>
    <w:rsid w:val="00A27F64"/>
    <w:rsid w:val="00A30591"/>
    <w:rsid w:val="00A37E5F"/>
    <w:rsid w:val="00A43BC7"/>
    <w:rsid w:val="00A531AA"/>
    <w:rsid w:val="00A532AF"/>
    <w:rsid w:val="00A5542A"/>
    <w:rsid w:val="00A63840"/>
    <w:rsid w:val="00A6475C"/>
    <w:rsid w:val="00A65981"/>
    <w:rsid w:val="00A65C01"/>
    <w:rsid w:val="00A664B7"/>
    <w:rsid w:val="00A67AF2"/>
    <w:rsid w:val="00A67CAB"/>
    <w:rsid w:val="00A70327"/>
    <w:rsid w:val="00A71566"/>
    <w:rsid w:val="00A7449E"/>
    <w:rsid w:val="00A748DC"/>
    <w:rsid w:val="00A7513B"/>
    <w:rsid w:val="00A7528C"/>
    <w:rsid w:val="00A754FE"/>
    <w:rsid w:val="00A757BE"/>
    <w:rsid w:val="00A806A2"/>
    <w:rsid w:val="00A832B4"/>
    <w:rsid w:val="00A83C55"/>
    <w:rsid w:val="00A84415"/>
    <w:rsid w:val="00A874CD"/>
    <w:rsid w:val="00A90133"/>
    <w:rsid w:val="00A90B43"/>
    <w:rsid w:val="00A923FB"/>
    <w:rsid w:val="00A94802"/>
    <w:rsid w:val="00A96FA4"/>
    <w:rsid w:val="00A976F9"/>
    <w:rsid w:val="00A97BD7"/>
    <w:rsid w:val="00AA432A"/>
    <w:rsid w:val="00AA7B13"/>
    <w:rsid w:val="00AB040D"/>
    <w:rsid w:val="00AB0732"/>
    <w:rsid w:val="00AB0EFA"/>
    <w:rsid w:val="00AB44D2"/>
    <w:rsid w:val="00AB4BFC"/>
    <w:rsid w:val="00AB5D02"/>
    <w:rsid w:val="00AB63CB"/>
    <w:rsid w:val="00AB726D"/>
    <w:rsid w:val="00AB7620"/>
    <w:rsid w:val="00AC2765"/>
    <w:rsid w:val="00AC2D36"/>
    <w:rsid w:val="00AC462C"/>
    <w:rsid w:val="00AC6D84"/>
    <w:rsid w:val="00AC7958"/>
    <w:rsid w:val="00AD0745"/>
    <w:rsid w:val="00AD1664"/>
    <w:rsid w:val="00AD33A1"/>
    <w:rsid w:val="00AD36BC"/>
    <w:rsid w:val="00AD5EC6"/>
    <w:rsid w:val="00AD6C14"/>
    <w:rsid w:val="00AE0BCE"/>
    <w:rsid w:val="00AE169D"/>
    <w:rsid w:val="00AE1D84"/>
    <w:rsid w:val="00AE21EC"/>
    <w:rsid w:val="00AE694D"/>
    <w:rsid w:val="00AF036D"/>
    <w:rsid w:val="00AF183C"/>
    <w:rsid w:val="00AF3E90"/>
    <w:rsid w:val="00AF4FF3"/>
    <w:rsid w:val="00AF6145"/>
    <w:rsid w:val="00AF7C13"/>
    <w:rsid w:val="00B028D7"/>
    <w:rsid w:val="00B059CF"/>
    <w:rsid w:val="00B07E10"/>
    <w:rsid w:val="00B10176"/>
    <w:rsid w:val="00B10E21"/>
    <w:rsid w:val="00B11565"/>
    <w:rsid w:val="00B119A0"/>
    <w:rsid w:val="00B13566"/>
    <w:rsid w:val="00B150E2"/>
    <w:rsid w:val="00B15554"/>
    <w:rsid w:val="00B16F1C"/>
    <w:rsid w:val="00B16F32"/>
    <w:rsid w:val="00B25A03"/>
    <w:rsid w:val="00B25CFC"/>
    <w:rsid w:val="00B27875"/>
    <w:rsid w:val="00B27977"/>
    <w:rsid w:val="00B420CF"/>
    <w:rsid w:val="00B53386"/>
    <w:rsid w:val="00B53E78"/>
    <w:rsid w:val="00B5585A"/>
    <w:rsid w:val="00B56D23"/>
    <w:rsid w:val="00B60881"/>
    <w:rsid w:val="00B609D4"/>
    <w:rsid w:val="00B6324D"/>
    <w:rsid w:val="00B655D8"/>
    <w:rsid w:val="00B72812"/>
    <w:rsid w:val="00B75528"/>
    <w:rsid w:val="00B7581D"/>
    <w:rsid w:val="00B80DBF"/>
    <w:rsid w:val="00B81980"/>
    <w:rsid w:val="00B86F2A"/>
    <w:rsid w:val="00B87BB1"/>
    <w:rsid w:val="00B9070A"/>
    <w:rsid w:val="00B9089B"/>
    <w:rsid w:val="00B917C7"/>
    <w:rsid w:val="00B92679"/>
    <w:rsid w:val="00B929A8"/>
    <w:rsid w:val="00BA7EA0"/>
    <w:rsid w:val="00BB01B0"/>
    <w:rsid w:val="00BB48B1"/>
    <w:rsid w:val="00BB5668"/>
    <w:rsid w:val="00BB5BE2"/>
    <w:rsid w:val="00BC1272"/>
    <w:rsid w:val="00BC165F"/>
    <w:rsid w:val="00BC4AFD"/>
    <w:rsid w:val="00BC67B3"/>
    <w:rsid w:val="00BC76D8"/>
    <w:rsid w:val="00BC7EE9"/>
    <w:rsid w:val="00BD0B10"/>
    <w:rsid w:val="00BD302B"/>
    <w:rsid w:val="00BE09DA"/>
    <w:rsid w:val="00BE1A13"/>
    <w:rsid w:val="00BE2A5B"/>
    <w:rsid w:val="00BE3CDD"/>
    <w:rsid w:val="00BE5213"/>
    <w:rsid w:val="00BE6383"/>
    <w:rsid w:val="00BE7649"/>
    <w:rsid w:val="00BF086D"/>
    <w:rsid w:val="00BF4876"/>
    <w:rsid w:val="00BF7334"/>
    <w:rsid w:val="00BF790D"/>
    <w:rsid w:val="00BF7E70"/>
    <w:rsid w:val="00C008AB"/>
    <w:rsid w:val="00C05B06"/>
    <w:rsid w:val="00C05ECE"/>
    <w:rsid w:val="00C07BF7"/>
    <w:rsid w:val="00C12335"/>
    <w:rsid w:val="00C157E2"/>
    <w:rsid w:val="00C2139D"/>
    <w:rsid w:val="00C216BF"/>
    <w:rsid w:val="00C24376"/>
    <w:rsid w:val="00C24951"/>
    <w:rsid w:val="00C25C3E"/>
    <w:rsid w:val="00C26463"/>
    <w:rsid w:val="00C26960"/>
    <w:rsid w:val="00C26AC6"/>
    <w:rsid w:val="00C2716C"/>
    <w:rsid w:val="00C32C5B"/>
    <w:rsid w:val="00C32F6E"/>
    <w:rsid w:val="00C330B7"/>
    <w:rsid w:val="00C37FB7"/>
    <w:rsid w:val="00C434F7"/>
    <w:rsid w:val="00C4518A"/>
    <w:rsid w:val="00C47B90"/>
    <w:rsid w:val="00C53D5C"/>
    <w:rsid w:val="00C5751B"/>
    <w:rsid w:val="00C60686"/>
    <w:rsid w:val="00C649A1"/>
    <w:rsid w:val="00C64BF6"/>
    <w:rsid w:val="00C67137"/>
    <w:rsid w:val="00C71897"/>
    <w:rsid w:val="00C71ED6"/>
    <w:rsid w:val="00C73B03"/>
    <w:rsid w:val="00C73F94"/>
    <w:rsid w:val="00C76BA8"/>
    <w:rsid w:val="00C820D5"/>
    <w:rsid w:val="00C836F4"/>
    <w:rsid w:val="00C84F1E"/>
    <w:rsid w:val="00C87B54"/>
    <w:rsid w:val="00C924F5"/>
    <w:rsid w:val="00C92873"/>
    <w:rsid w:val="00C93322"/>
    <w:rsid w:val="00C93DE8"/>
    <w:rsid w:val="00C95625"/>
    <w:rsid w:val="00C9663C"/>
    <w:rsid w:val="00CA4F4C"/>
    <w:rsid w:val="00CA605F"/>
    <w:rsid w:val="00CA65EF"/>
    <w:rsid w:val="00CB0A30"/>
    <w:rsid w:val="00CB103A"/>
    <w:rsid w:val="00CB10BA"/>
    <w:rsid w:val="00CB2582"/>
    <w:rsid w:val="00CB3B35"/>
    <w:rsid w:val="00CB4A2B"/>
    <w:rsid w:val="00CB5A8D"/>
    <w:rsid w:val="00CC015F"/>
    <w:rsid w:val="00CC08DD"/>
    <w:rsid w:val="00CC1C03"/>
    <w:rsid w:val="00CC3277"/>
    <w:rsid w:val="00CC35E1"/>
    <w:rsid w:val="00CC3BFA"/>
    <w:rsid w:val="00CC3CA3"/>
    <w:rsid w:val="00CC4529"/>
    <w:rsid w:val="00CC49CD"/>
    <w:rsid w:val="00CC6DB1"/>
    <w:rsid w:val="00CD415C"/>
    <w:rsid w:val="00CD418E"/>
    <w:rsid w:val="00CD4CF5"/>
    <w:rsid w:val="00CD6B2D"/>
    <w:rsid w:val="00CD6D51"/>
    <w:rsid w:val="00CD7454"/>
    <w:rsid w:val="00CD7B97"/>
    <w:rsid w:val="00CE1FC9"/>
    <w:rsid w:val="00CE60A5"/>
    <w:rsid w:val="00CE6A23"/>
    <w:rsid w:val="00CE7783"/>
    <w:rsid w:val="00CF0950"/>
    <w:rsid w:val="00CF1172"/>
    <w:rsid w:val="00CF6FF2"/>
    <w:rsid w:val="00D01531"/>
    <w:rsid w:val="00D01BD9"/>
    <w:rsid w:val="00D02C19"/>
    <w:rsid w:val="00D02FBD"/>
    <w:rsid w:val="00D0636D"/>
    <w:rsid w:val="00D0686C"/>
    <w:rsid w:val="00D13931"/>
    <w:rsid w:val="00D1575C"/>
    <w:rsid w:val="00D202BA"/>
    <w:rsid w:val="00D26A46"/>
    <w:rsid w:val="00D31DB9"/>
    <w:rsid w:val="00D356B2"/>
    <w:rsid w:val="00D36697"/>
    <w:rsid w:val="00D4644B"/>
    <w:rsid w:val="00D51179"/>
    <w:rsid w:val="00D56479"/>
    <w:rsid w:val="00D73707"/>
    <w:rsid w:val="00D746FC"/>
    <w:rsid w:val="00D751B3"/>
    <w:rsid w:val="00D7557F"/>
    <w:rsid w:val="00D76039"/>
    <w:rsid w:val="00D7638E"/>
    <w:rsid w:val="00D77494"/>
    <w:rsid w:val="00D77882"/>
    <w:rsid w:val="00D8335E"/>
    <w:rsid w:val="00D86615"/>
    <w:rsid w:val="00D90C21"/>
    <w:rsid w:val="00D94F1D"/>
    <w:rsid w:val="00D95D40"/>
    <w:rsid w:val="00D95FB8"/>
    <w:rsid w:val="00DA1326"/>
    <w:rsid w:val="00DB002B"/>
    <w:rsid w:val="00DB1B95"/>
    <w:rsid w:val="00DB6420"/>
    <w:rsid w:val="00DC0257"/>
    <w:rsid w:val="00DC1D72"/>
    <w:rsid w:val="00DC35F7"/>
    <w:rsid w:val="00DD22BE"/>
    <w:rsid w:val="00DD539E"/>
    <w:rsid w:val="00DD6296"/>
    <w:rsid w:val="00DD6C64"/>
    <w:rsid w:val="00DD7CCA"/>
    <w:rsid w:val="00DE10C6"/>
    <w:rsid w:val="00DF0934"/>
    <w:rsid w:val="00DF6982"/>
    <w:rsid w:val="00E04A6E"/>
    <w:rsid w:val="00E05CD7"/>
    <w:rsid w:val="00E11712"/>
    <w:rsid w:val="00E123EE"/>
    <w:rsid w:val="00E16B11"/>
    <w:rsid w:val="00E172A2"/>
    <w:rsid w:val="00E264CC"/>
    <w:rsid w:val="00E27598"/>
    <w:rsid w:val="00E311BC"/>
    <w:rsid w:val="00E358CA"/>
    <w:rsid w:val="00E37257"/>
    <w:rsid w:val="00E425C3"/>
    <w:rsid w:val="00E46B34"/>
    <w:rsid w:val="00E50894"/>
    <w:rsid w:val="00E5300E"/>
    <w:rsid w:val="00E53D6B"/>
    <w:rsid w:val="00E55BC8"/>
    <w:rsid w:val="00E5744C"/>
    <w:rsid w:val="00E606D5"/>
    <w:rsid w:val="00E60BF2"/>
    <w:rsid w:val="00E60C2C"/>
    <w:rsid w:val="00E61423"/>
    <w:rsid w:val="00E64261"/>
    <w:rsid w:val="00E6760D"/>
    <w:rsid w:val="00E67B03"/>
    <w:rsid w:val="00E70167"/>
    <w:rsid w:val="00E70697"/>
    <w:rsid w:val="00E70F34"/>
    <w:rsid w:val="00E81FF8"/>
    <w:rsid w:val="00E83193"/>
    <w:rsid w:val="00E90CD2"/>
    <w:rsid w:val="00E911C0"/>
    <w:rsid w:val="00E92D9D"/>
    <w:rsid w:val="00E93A8B"/>
    <w:rsid w:val="00E93D8E"/>
    <w:rsid w:val="00E948C3"/>
    <w:rsid w:val="00E94C6F"/>
    <w:rsid w:val="00E96965"/>
    <w:rsid w:val="00E96B61"/>
    <w:rsid w:val="00EA1441"/>
    <w:rsid w:val="00EA183F"/>
    <w:rsid w:val="00EA4076"/>
    <w:rsid w:val="00EB1145"/>
    <w:rsid w:val="00EB497A"/>
    <w:rsid w:val="00EC4749"/>
    <w:rsid w:val="00EC5956"/>
    <w:rsid w:val="00EC7AEC"/>
    <w:rsid w:val="00ED08DC"/>
    <w:rsid w:val="00ED2763"/>
    <w:rsid w:val="00ED3442"/>
    <w:rsid w:val="00ED68CE"/>
    <w:rsid w:val="00EE0507"/>
    <w:rsid w:val="00EF2726"/>
    <w:rsid w:val="00EF28A7"/>
    <w:rsid w:val="00EF47EF"/>
    <w:rsid w:val="00EF6D1D"/>
    <w:rsid w:val="00F060F6"/>
    <w:rsid w:val="00F0661F"/>
    <w:rsid w:val="00F0738C"/>
    <w:rsid w:val="00F11B38"/>
    <w:rsid w:val="00F131E0"/>
    <w:rsid w:val="00F150FD"/>
    <w:rsid w:val="00F16A95"/>
    <w:rsid w:val="00F21176"/>
    <w:rsid w:val="00F249BF"/>
    <w:rsid w:val="00F308E5"/>
    <w:rsid w:val="00F3197A"/>
    <w:rsid w:val="00F319F0"/>
    <w:rsid w:val="00F31CD1"/>
    <w:rsid w:val="00F32425"/>
    <w:rsid w:val="00F33E07"/>
    <w:rsid w:val="00F341D1"/>
    <w:rsid w:val="00F416E3"/>
    <w:rsid w:val="00F507EB"/>
    <w:rsid w:val="00F50C90"/>
    <w:rsid w:val="00F5351C"/>
    <w:rsid w:val="00F5622D"/>
    <w:rsid w:val="00F57394"/>
    <w:rsid w:val="00F57470"/>
    <w:rsid w:val="00F622C6"/>
    <w:rsid w:val="00F63C05"/>
    <w:rsid w:val="00F657FC"/>
    <w:rsid w:val="00F716FE"/>
    <w:rsid w:val="00F71A27"/>
    <w:rsid w:val="00F71ACC"/>
    <w:rsid w:val="00F76BE9"/>
    <w:rsid w:val="00F838FF"/>
    <w:rsid w:val="00F83EC4"/>
    <w:rsid w:val="00F84438"/>
    <w:rsid w:val="00F84F4E"/>
    <w:rsid w:val="00F85F49"/>
    <w:rsid w:val="00F92908"/>
    <w:rsid w:val="00F958D4"/>
    <w:rsid w:val="00F965E1"/>
    <w:rsid w:val="00FC16F3"/>
    <w:rsid w:val="00FC1A53"/>
    <w:rsid w:val="00FC50DC"/>
    <w:rsid w:val="00FC71CF"/>
    <w:rsid w:val="00FD08A3"/>
    <w:rsid w:val="00FD3B24"/>
    <w:rsid w:val="00FE208D"/>
    <w:rsid w:val="00FE3F68"/>
    <w:rsid w:val="00FE7AF6"/>
    <w:rsid w:val="00FF173A"/>
    <w:rsid w:val="00FF1A0B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5EBC"/>
  </w:style>
  <w:style w:type="paragraph" w:styleId="a5">
    <w:name w:val="footer"/>
    <w:basedOn w:val="a"/>
    <w:link w:val="a6"/>
    <w:uiPriority w:val="99"/>
    <w:semiHidden/>
    <w:unhideWhenUsed/>
    <w:rsid w:val="009D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5EBC"/>
  </w:style>
  <w:style w:type="table" w:styleId="a7">
    <w:name w:val="Table Grid"/>
    <w:basedOn w:val="a1"/>
    <w:uiPriority w:val="59"/>
    <w:rsid w:val="009D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53AE9"/>
    <w:pPr>
      <w:ind w:left="720"/>
      <w:contextualSpacing/>
    </w:pPr>
  </w:style>
  <w:style w:type="paragraph" w:customStyle="1" w:styleId="ConsPlusNormal">
    <w:name w:val="ConsPlusNormal"/>
    <w:rsid w:val="00A66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F657F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D5D2543FBCF5E1E290E4AE759320DD7E84E33A2E8DFEA25425D65E04F4EC430AF9C11168A2W67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11554728AAF17E4888981667598E1AECF049FA3BE4E021BC0A7FADB4ABC7278035883B6AD4FDAF7681D1N0a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2DA072B336E13AF96F36B9A82D2704B972CFB3FBCC4E19A61A093D9A6D401F37596A5235A2B0B840E161xEU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Минрегион Хакасии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32</cp:revision>
  <cp:lastPrinted>2015-12-16T05:53:00Z</cp:lastPrinted>
  <dcterms:created xsi:type="dcterms:W3CDTF">2014-04-21T01:50:00Z</dcterms:created>
  <dcterms:modified xsi:type="dcterms:W3CDTF">2018-10-16T08:45:00Z</dcterms:modified>
</cp:coreProperties>
</file>